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69564584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69564584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6956458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69564584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4162.010.26.1.2983-2025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JUAN PABLO BECERRA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1.193.438.975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Planilla:9489711021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1703831462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15/08/2025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4162.010.26.1.2983-2025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clase de educación física en la Institución Educativa Juan Pablo ll-SEDE Templo del saber-Comuna 18.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esta actividad durante este periodo.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citada por la coordinadora general del programa para socializar el tema de la discapacidad y sus cuidados.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elaboración de ideas para implementar, el programa de manera eficiente, participando activamente en actividades en la institución  Educativa Juan Pablo ll-SEDE Templo del saber-Comuna 18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esta actividad durante este periodo.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https://drive.google.com/drive/folders/1eznU7W6TNySLGW-88468_THGEgAR7P_i?usp=sharing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9564584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9564584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275F4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eznU7W6TNySLGW-88468_THGEgAR7P_i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7+YhZR/FFe1/0pOBC/614HPZFA==">CgMxLjA4AHIhMVlRUkpzcGFPR25vbEtUY1JRd2JzM0g2TTNGRjdEbGdj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2025-10-03T21:03:00Z</dcterms:created>
  <dc:creator>LEYDHER</dc:creator>
</cp:coreProperties>
</file>